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649A" w14:textId="77777777" w:rsidR="00792998" w:rsidRDefault="00F42028">
      <w:pPr>
        <w:pStyle w:val="a4"/>
      </w:pPr>
      <w:r>
        <w:t>Анкета педагогических и научных работников об удовлетворенности условиями и организацией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 деятельности программы высшего образования</w:t>
      </w:r>
    </w:p>
    <w:p w14:paraId="663D30EC" w14:textId="77777777" w:rsidR="00792998" w:rsidRDefault="00792998">
      <w:pPr>
        <w:pStyle w:val="a3"/>
        <w:spacing w:before="215"/>
        <w:rPr>
          <w:b/>
        </w:rPr>
      </w:pPr>
    </w:p>
    <w:p w14:paraId="548ACACA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(ожидания)?</w:t>
      </w:r>
    </w:p>
    <w:p w14:paraId="6B92874A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92998" w14:paraId="1E218A16" w14:textId="77777777">
        <w:trPr>
          <w:trHeight w:val="275"/>
        </w:trPr>
        <w:tc>
          <w:tcPr>
            <w:tcW w:w="4786" w:type="dxa"/>
          </w:tcPr>
          <w:p w14:paraId="6F5D0EE7" w14:textId="77777777" w:rsidR="00792998" w:rsidRDefault="00F42028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4786" w:type="dxa"/>
          </w:tcPr>
          <w:p w14:paraId="601198D8" w14:textId="77777777" w:rsidR="00792998" w:rsidRDefault="00F4202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2F522F21" w14:textId="77777777">
        <w:trPr>
          <w:trHeight w:val="828"/>
        </w:trPr>
        <w:tc>
          <w:tcPr>
            <w:tcW w:w="4786" w:type="dxa"/>
          </w:tcPr>
          <w:p w14:paraId="07BB2BE3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4"/>
                <w:sz w:val="24"/>
              </w:rPr>
              <w:t xml:space="preserve"> зоны</w:t>
            </w:r>
          </w:p>
          <w:p w14:paraId="328F584A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(ожидания)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комфортности)</w:t>
            </w:r>
          </w:p>
        </w:tc>
        <w:tc>
          <w:tcPr>
            <w:tcW w:w="4786" w:type="dxa"/>
          </w:tcPr>
          <w:p w14:paraId="403AEAE5" w14:textId="5D684E5C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4FE72282" w14:textId="77777777">
        <w:trPr>
          <w:trHeight w:val="552"/>
        </w:trPr>
        <w:tc>
          <w:tcPr>
            <w:tcW w:w="4786" w:type="dxa"/>
          </w:tcPr>
          <w:p w14:paraId="7EE6D9F4" w14:textId="77777777" w:rsidR="00792998" w:rsidRDefault="00F420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зоны отдыха (ожидания) имеют замечания)</w:t>
            </w:r>
          </w:p>
        </w:tc>
        <w:tc>
          <w:tcPr>
            <w:tcW w:w="4786" w:type="dxa"/>
          </w:tcPr>
          <w:p w14:paraId="79446517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2337687C" w14:textId="77777777">
        <w:trPr>
          <w:trHeight w:val="827"/>
        </w:trPr>
        <w:tc>
          <w:tcPr>
            <w:tcW w:w="4786" w:type="dxa"/>
          </w:tcPr>
          <w:p w14:paraId="7123B881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(существующие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14:paraId="026A208F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(ожидания)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комфортности)</w:t>
            </w:r>
          </w:p>
        </w:tc>
        <w:tc>
          <w:tcPr>
            <w:tcW w:w="4786" w:type="dxa"/>
          </w:tcPr>
          <w:p w14:paraId="3C6FAC72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B02A13" w14:textId="77777777" w:rsidR="00792998" w:rsidRDefault="00792998">
      <w:pPr>
        <w:pStyle w:val="a3"/>
        <w:spacing w:before="215"/>
      </w:pPr>
    </w:p>
    <w:p w14:paraId="444AEA40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университета?</w:t>
      </w:r>
    </w:p>
    <w:p w14:paraId="090980CE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92998" w14:paraId="30C8C828" w14:textId="77777777">
        <w:trPr>
          <w:trHeight w:val="275"/>
        </w:trPr>
        <w:tc>
          <w:tcPr>
            <w:tcW w:w="4786" w:type="dxa"/>
          </w:tcPr>
          <w:p w14:paraId="4C9F135C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4786" w:type="dxa"/>
          </w:tcPr>
          <w:p w14:paraId="0DB696ED" w14:textId="77777777" w:rsidR="00792998" w:rsidRDefault="00F42028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64EF5438" w14:textId="77777777">
        <w:trPr>
          <w:trHeight w:val="827"/>
        </w:trPr>
        <w:tc>
          <w:tcPr>
            <w:tcW w:w="4786" w:type="dxa"/>
          </w:tcPr>
          <w:p w14:paraId="21B37A01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(существующая</w:t>
            </w:r>
          </w:p>
          <w:p w14:paraId="7D5C392C" w14:textId="77777777" w:rsidR="00792998" w:rsidRDefault="00F420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ясна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комфортно </w:t>
            </w:r>
            <w:r>
              <w:rPr>
                <w:spacing w:val="-2"/>
                <w:sz w:val="24"/>
              </w:rPr>
              <w:t>ориентироваться)</w:t>
            </w:r>
          </w:p>
        </w:tc>
        <w:tc>
          <w:tcPr>
            <w:tcW w:w="4786" w:type="dxa"/>
          </w:tcPr>
          <w:p w14:paraId="560A51C2" w14:textId="6D1E398C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7C929BBB" w14:textId="77777777">
        <w:trPr>
          <w:trHeight w:val="828"/>
        </w:trPr>
        <w:tc>
          <w:tcPr>
            <w:tcW w:w="4786" w:type="dxa"/>
          </w:tcPr>
          <w:p w14:paraId="4C7ED2E4" w14:textId="77777777" w:rsidR="00792998" w:rsidRDefault="00F420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(существующая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навигация позволяет ориентироваться, но имеет</w:t>
            </w:r>
          </w:p>
          <w:p w14:paraId="386D59E8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4786" w:type="dxa"/>
          </w:tcPr>
          <w:p w14:paraId="561EF465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2F7E5106" w14:textId="77777777">
        <w:trPr>
          <w:trHeight w:val="275"/>
        </w:trPr>
        <w:tc>
          <w:tcPr>
            <w:tcW w:w="4786" w:type="dxa"/>
          </w:tcPr>
          <w:p w14:paraId="1F6D5B5B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786" w:type="dxa"/>
          </w:tcPr>
          <w:p w14:paraId="415686CE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F711E6" w14:textId="77777777" w:rsidR="00792998" w:rsidRDefault="00792998">
      <w:pPr>
        <w:pStyle w:val="a3"/>
        <w:spacing w:before="199"/>
      </w:pPr>
    </w:p>
    <w:p w14:paraId="7076594D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университете?</w:t>
      </w:r>
    </w:p>
    <w:p w14:paraId="074CDA62" w14:textId="77777777" w:rsidR="00792998" w:rsidRDefault="00792998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32521C65" w14:textId="77777777">
        <w:trPr>
          <w:trHeight w:val="276"/>
        </w:trPr>
        <w:tc>
          <w:tcPr>
            <w:tcW w:w="6773" w:type="dxa"/>
          </w:tcPr>
          <w:p w14:paraId="2A629B5F" w14:textId="77777777" w:rsidR="00792998" w:rsidRDefault="00F4202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23EF6713" w14:textId="77777777" w:rsidR="00792998" w:rsidRDefault="00F42028">
            <w:pPr>
              <w:pStyle w:val="TableParagraph"/>
              <w:spacing w:line="257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29409CAA" w14:textId="77777777">
        <w:trPr>
          <w:trHeight w:val="275"/>
        </w:trPr>
        <w:tc>
          <w:tcPr>
            <w:tcW w:w="6773" w:type="dxa"/>
          </w:tcPr>
          <w:p w14:paraId="13181607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(комфортный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режим)</w:t>
            </w:r>
          </w:p>
        </w:tc>
        <w:tc>
          <w:tcPr>
            <w:tcW w:w="2835" w:type="dxa"/>
          </w:tcPr>
          <w:p w14:paraId="1E11BB06" w14:textId="522347A7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0242CD06" w14:textId="77777777">
        <w:trPr>
          <w:trHeight w:val="551"/>
        </w:trPr>
        <w:tc>
          <w:tcPr>
            <w:tcW w:w="6773" w:type="dxa"/>
          </w:tcPr>
          <w:p w14:paraId="2EC6E42D" w14:textId="77777777" w:rsidR="00792998" w:rsidRDefault="00F42028">
            <w:pPr>
              <w:pStyle w:val="TableParagraph"/>
              <w:spacing w:line="276" w:lineRule="exact"/>
              <w:ind w:right="5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(питьевой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есть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1F2C5197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01560E5" w14:textId="77777777">
        <w:trPr>
          <w:trHeight w:val="276"/>
        </w:trPr>
        <w:tc>
          <w:tcPr>
            <w:tcW w:w="6773" w:type="dxa"/>
          </w:tcPr>
          <w:p w14:paraId="57C01760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7F4DA08E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F330E07" w14:textId="77777777" w:rsidR="00792998" w:rsidRDefault="00792998">
      <w:pPr>
        <w:pStyle w:val="a3"/>
        <w:spacing w:before="216"/>
      </w:pPr>
    </w:p>
    <w:p w14:paraId="54ADFE67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помещений?</w:t>
      </w:r>
    </w:p>
    <w:p w14:paraId="3205A9C8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3217FAB" w14:textId="77777777">
        <w:trPr>
          <w:trHeight w:val="275"/>
        </w:trPr>
        <w:tc>
          <w:tcPr>
            <w:tcW w:w="6773" w:type="dxa"/>
          </w:tcPr>
          <w:p w14:paraId="1E4F3ADF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60922EFD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4ABF5C5E" w14:textId="77777777">
        <w:trPr>
          <w:trHeight w:val="551"/>
        </w:trPr>
        <w:tc>
          <w:tcPr>
            <w:tcW w:w="6773" w:type="dxa"/>
          </w:tcPr>
          <w:p w14:paraId="172BA235" w14:textId="77777777" w:rsidR="00792998" w:rsidRDefault="00F420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 соответствует нормативным требованиям)</w:t>
            </w:r>
          </w:p>
        </w:tc>
        <w:tc>
          <w:tcPr>
            <w:tcW w:w="2835" w:type="dxa"/>
          </w:tcPr>
          <w:p w14:paraId="7FFA91FC" w14:textId="6EB5AF82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1D641749" w14:textId="77777777">
        <w:trPr>
          <w:trHeight w:val="551"/>
        </w:trPr>
        <w:tc>
          <w:tcPr>
            <w:tcW w:w="6773" w:type="dxa"/>
          </w:tcPr>
          <w:p w14:paraId="2A476AAD" w14:textId="77777777" w:rsidR="00792998" w:rsidRDefault="00F4202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помещений</w:t>
            </w:r>
          </w:p>
          <w:p w14:paraId="10D4313D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3771A217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9DCB239" w14:textId="77777777">
        <w:trPr>
          <w:trHeight w:val="276"/>
        </w:trPr>
        <w:tc>
          <w:tcPr>
            <w:tcW w:w="6773" w:type="dxa"/>
          </w:tcPr>
          <w:p w14:paraId="23DE1793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1A3B23E4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2AE3116" w14:textId="77777777" w:rsidR="00792998" w:rsidRDefault="00792998">
      <w:pPr>
        <w:pStyle w:val="a3"/>
        <w:spacing w:before="216"/>
      </w:pPr>
    </w:p>
    <w:p w14:paraId="7F9E06E9" w14:textId="77777777" w:rsidR="00792998" w:rsidRDefault="00F42028">
      <w:pPr>
        <w:pStyle w:val="a5"/>
        <w:numPr>
          <w:ilvl w:val="0"/>
          <w:numId w:val="1"/>
        </w:numPr>
        <w:tabs>
          <w:tab w:val="left" w:pos="382"/>
        </w:tabs>
        <w:ind w:left="382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помещений?</w:t>
      </w:r>
    </w:p>
    <w:p w14:paraId="6C7C0464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70C6C35" w14:textId="77777777">
        <w:trPr>
          <w:trHeight w:val="275"/>
        </w:trPr>
        <w:tc>
          <w:tcPr>
            <w:tcW w:w="6773" w:type="dxa"/>
          </w:tcPr>
          <w:p w14:paraId="6CC151F5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4F7217EB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72C260C8" w14:textId="77777777">
        <w:trPr>
          <w:trHeight w:val="551"/>
        </w:trPr>
        <w:tc>
          <w:tcPr>
            <w:tcW w:w="6773" w:type="dxa"/>
          </w:tcPr>
          <w:p w14:paraId="62A0254A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(состояние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14:paraId="34C36146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требованиям)</w:t>
            </w:r>
          </w:p>
        </w:tc>
        <w:tc>
          <w:tcPr>
            <w:tcW w:w="2835" w:type="dxa"/>
          </w:tcPr>
          <w:p w14:paraId="467788A8" w14:textId="33FED745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3D7B362B" w14:textId="77777777">
        <w:trPr>
          <w:trHeight w:val="551"/>
        </w:trPr>
        <w:tc>
          <w:tcPr>
            <w:tcW w:w="6773" w:type="dxa"/>
          </w:tcPr>
          <w:p w14:paraId="2607CB00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14:paraId="140379AC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замечания)</w:t>
            </w:r>
          </w:p>
        </w:tc>
        <w:tc>
          <w:tcPr>
            <w:tcW w:w="2835" w:type="dxa"/>
          </w:tcPr>
          <w:p w14:paraId="645F7793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5BE39EF8" w14:textId="77777777">
        <w:trPr>
          <w:trHeight w:val="276"/>
        </w:trPr>
        <w:tc>
          <w:tcPr>
            <w:tcW w:w="6773" w:type="dxa"/>
          </w:tcPr>
          <w:p w14:paraId="3AD9DB73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2C49DB9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65664FD" w14:textId="77777777" w:rsidR="00792998" w:rsidRDefault="00792998">
      <w:pPr>
        <w:pStyle w:val="TableParagraph"/>
        <w:rPr>
          <w:sz w:val="20"/>
        </w:rPr>
        <w:sectPr w:rsidR="00792998">
          <w:type w:val="continuous"/>
          <w:pgSz w:w="11910" w:h="16840"/>
          <w:pgMar w:top="480" w:right="566" w:bottom="280" w:left="1559" w:header="720" w:footer="720" w:gutter="0"/>
          <w:cols w:space="720"/>
        </w:sectPr>
      </w:pPr>
    </w:p>
    <w:p w14:paraId="7B6D1007" w14:textId="77777777" w:rsidR="00792998" w:rsidRDefault="00F42028">
      <w:pPr>
        <w:pStyle w:val="a5"/>
        <w:numPr>
          <w:ilvl w:val="0"/>
          <w:numId w:val="1"/>
        </w:numPr>
        <w:tabs>
          <w:tab w:val="left" w:pos="398"/>
        </w:tabs>
        <w:spacing w:before="66"/>
        <w:ind w:left="142" w:right="284" w:firstLine="0"/>
        <w:jc w:val="both"/>
        <w:rPr>
          <w:sz w:val="24"/>
        </w:rPr>
      </w:pPr>
      <w:r>
        <w:rPr>
          <w:sz w:val="24"/>
        </w:rPr>
        <w:lastRenderedPageBreak/>
        <w:t>Как бы Вы оценили транспортную доступность (возможность доехать до университета на общественном транспорте, наличие парковки)?</w:t>
      </w:r>
    </w:p>
    <w:p w14:paraId="220CDFBF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482B554" w14:textId="77777777">
        <w:trPr>
          <w:trHeight w:val="275"/>
        </w:trPr>
        <w:tc>
          <w:tcPr>
            <w:tcW w:w="6773" w:type="dxa"/>
          </w:tcPr>
          <w:p w14:paraId="62F057F5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396B4D56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4924FF27" w14:textId="77777777">
        <w:trPr>
          <w:trHeight w:val="828"/>
        </w:trPr>
        <w:tc>
          <w:tcPr>
            <w:tcW w:w="6773" w:type="dxa"/>
          </w:tcPr>
          <w:p w14:paraId="05735699" w14:textId="77777777" w:rsidR="00792998" w:rsidRDefault="00F420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(высокая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 официальной парковки, соответствующей нормативным</w:t>
            </w:r>
          </w:p>
          <w:p w14:paraId="34CDE175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требованиям)</w:t>
            </w:r>
          </w:p>
        </w:tc>
        <w:tc>
          <w:tcPr>
            <w:tcW w:w="2835" w:type="dxa"/>
          </w:tcPr>
          <w:p w14:paraId="594F0FFB" w14:textId="0FB7A698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100%</w:t>
            </w:r>
          </w:p>
        </w:tc>
      </w:tr>
      <w:tr w:rsidR="00792998" w14:paraId="528D05A7" w14:textId="77777777">
        <w:trPr>
          <w:trHeight w:val="551"/>
        </w:trPr>
        <w:tc>
          <w:tcPr>
            <w:tcW w:w="6773" w:type="dxa"/>
          </w:tcPr>
          <w:p w14:paraId="2B5D5562" w14:textId="77777777" w:rsidR="00792998" w:rsidRDefault="00F420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(транспортная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обеспечивается,</w:t>
            </w:r>
          </w:p>
          <w:p w14:paraId="36A15EC1" w14:textId="77777777" w:rsidR="00792998" w:rsidRDefault="00F420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замечания)</w:t>
            </w:r>
          </w:p>
        </w:tc>
        <w:tc>
          <w:tcPr>
            <w:tcW w:w="2835" w:type="dxa"/>
          </w:tcPr>
          <w:p w14:paraId="67BCD6E5" w14:textId="77777777" w:rsidR="00792998" w:rsidRDefault="00792998">
            <w:pPr>
              <w:pStyle w:val="TableParagraph"/>
              <w:ind w:left="0"/>
              <w:rPr>
                <w:sz w:val="24"/>
              </w:rPr>
            </w:pPr>
          </w:p>
        </w:tc>
      </w:tr>
      <w:tr w:rsidR="00792998" w14:paraId="6673B636" w14:textId="77777777">
        <w:trPr>
          <w:trHeight w:val="275"/>
        </w:trPr>
        <w:tc>
          <w:tcPr>
            <w:tcW w:w="6773" w:type="dxa"/>
          </w:tcPr>
          <w:p w14:paraId="071EB82E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408C6E64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222531" w14:textId="77777777" w:rsidR="00792998" w:rsidRDefault="00792998">
      <w:pPr>
        <w:pStyle w:val="a3"/>
        <w:spacing w:before="216"/>
      </w:pPr>
    </w:p>
    <w:p w14:paraId="38F967AC" w14:textId="77777777" w:rsidR="00792998" w:rsidRDefault="00F42028">
      <w:pPr>
        <w:pStyle w:val="a5"/>
        <w:numPr>
          <w:ilvl w:val="0"/>
          <w:numId w:val="1"/>
        </w:numPr>
        <w:tabs>
          <w:tab w:val="left" w:pos="464"/>
        </w:tabs>
        <w:ind w:left="142" w:right="283" w:firstLine="0"/>
        <w:jc w:val="both"/>
        <w:rPr>
          <w:sz w:val="24"/>
        </w:rPr>
      </w:pPr>
      <w:r>
        <w:rPr>
          <w:sz w:val="24"/>
        </w:rPr>
        <w:t>Как бы Вы оценили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приемной 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ректората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т.д.)?</w:t>
      </w:r>
    </w:p>
    <w:p w14:paraId="530B0508" w14:textId="77777777" w:rsidR="00792998" w:rsidRDefault="00792998">
      <w:pPr>
        <w:pStyle w:val="a3"/>
        <w:spacing w:before="8" w:after="1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6F6B6632" w14:textId="77777777">
        <w:trPr>
          <w:trHeight w:val="275"/>
        </w:trPr>
        <w:tc>
          <w:tcPr>
            <w:tcW w:w="6773" w:type="dxa"/>
          </w:tcPr>
          <w:p w14:paraId="68CCDA12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2"/>
                <w:sz w:val="24"/>
              </w:rPr>
              <w:t>вета</w:t>
            </w:r>
          </w:p>
        </w:tc>
        <w:tc>
          <w:tcPr>
            <w:tcW w:w="2835" w:type="dxa"/>
          </w:tcPr>
          <w:p w14:paraId="15D6E066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311F9449" w14:textId="77777777">
        <w:trPr>
          <w:trHeight w:val="276"/>
        </w:trPr>
        <w:tc>
          <w:tcPr>
            <w:tcW w:w="6773" w:type="dxa"/>
          </w:tcPr>
          <w:p w14:paraId="063C6E66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763F7A0" w14:textId="36200A7D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473B3CD2" w14:textId="77777777">
        <w:trPr>
          <w:trHeight w:val="275"/>
        </w:trPr>
        <w:tc>
          <w:tcPr>
            <w:tcW w:w="6773" w:type="dxa"/>
          </w:tcPr>
          <w:p w14:paraId="23888239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46F8860B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792998" w14:paraId="5924F955" w14:textId="77777777">
        <w:trPr>
          <w:trHeight w:val="275"/>
        </w:trPr>
        <w:tc>
          <w:tcPr>
            <w:tcW w:w="6773" w:type="dxa"/>
          </w:tcPr>
          <w:p w14:paraId="4699228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7BCF4207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A7E1634" w14:textId="77777777" w:rsidR="00792998" w:rsidRDefault="00792998">
      <w:pPr>
        <w:pStyle w:val="a3"/>
        <w:spacing w:before="216"/>
      </w:pPr>
    </w:p>
    <w:p w14:paraId="5226D169" w14:textId="77777777" w:rsidR="00792998" w:rsidRDefault="00F42028">
      <w:pPr>
        <w:pStyle w:val="a3"/>
        <w:ind w:left="142" w:right="283"/>
        <w:jc w:val="both"/>
      </w:pPr>
      <w:r>
        <w:t>7. Как бы Вы оценили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p w14:paraId="363C8130" w14:textId="77777777" w:rsidR="00792998" w:rsidRDefault="00792998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835"/>
      </w:tblGrid>
      <w:tr w:rsidR="00792998" w14:paraId="223D25A8" w14:textId="77777777">
        <w:trPr>
          <w:trHeight w:val="275"/>
        </w:trPr>
        <w:tc>
          <w:tcPr>
            <w:tcW w:w="6773" w:type="dxa"/>
          </w:tcPr>
          <w:p w14:paraId="4A34D252" w14:textId="77777777" w:rsidR="00792998" w:rsidRDefault="00F4202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2835" w:type="dxa"/>
          </w:tcPr>
          <w:p w14:paraId="6775835B" w14:textId="77777777" w:rsidR="00792998" w:rsidRDefault="00F42028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 xml:space="preserve">Ваш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792998" w14:paraId="75228F25" w14:textId="77777777">
        <w:trPr>
          <w:trHeight w:val="276"/>
        </w:trPr>
        <w:tc>
          <w:tcPr>
            <w:tcW w:w="6773" w:type="dxa"/>
          </w:tcPr>
          <w:p w14:paraId="1EDA7194" w14:textId="77777777" w:rsidR="00792998" w:rsidRDefault="00F420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3D44028C" w14:textId="0FDF7AC9" w:rsidR="00792998" w:rsidRPr="00F42028" w:rsidRDefault="00F42028" w:rsidP="00F42028">
            <w:pPr>
              <w:pStyle w:val="TableParagraph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100%</w:t>
            </w:r>
          </w:p>
        </w:tc>
      </w:tr>
      <w:tr w:rsidR="00792998" w14:paraId="34A8BE50" w14:textId="77777777">
        <w:trPr>
          <w:trHeight w:val="276"/>
        </w:trPr>
        <w:tc>
          <w:tcPr>
            <w:tcW w:w="6773" w:type="dxa"/>
          </w:tcPr>
          <w:p w14:paraId="49DA79E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D8439C2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  <w:tr w:rsidR="00792998" w14:paraId="599FE8A7" w14:textId="77777777">
        <w:trPr>
          <w:trHeight w:val="275"/>
        </w:trPr>
        <w:tc>
          <w:tcPr>
            <w:tcW w:w="6773" w:type="dxa"/>
          </w:tcPr>
          <w:p w14:paraId="4899E00C" w14:textId="77777777" w:rsidR="00792998" w:rsidRDefault="00F420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5" w:type="dxa"/>
          </w:tcPr>
          <w:p w14:paraId="52351628" w14:textId="77777777" w:rsidR="00792998" w:rsidRDefault="007929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AD2CA0" w14:textId="77777777" w:rsidR="00792998" w:rsidRDefault="00792998">
      <w:pPr>
        <w:pStyle w:val="a3"/>
        <w:spacing w:before="215"/>
      </w:pPr>
    </w:p>
    <w:p w14:paraId="1C95EDCA" w14:textId="77777777" w:rsidR="00792998" w:rsidRDefault="00F42028">
      <w:pPr>
        <w:pStyle w:val="a3"/>
        <w:ind w:left="142"/>
      </w:pPr>
      <w:r>
        <w:t xml:space="preserve">Благодарим за </w:t>
      </w:r>
      <w:r>
        <w:rPr>
          <w:spacing w:val="-2"/>
        </w:rPr>
        <w:t>ответы</w:t>
      </w:r>
    </w:p>
    <w:sectPr w:rsidR="00792998">
      <w:pgSz w:w="11910" w:h="16840"/>
      <w:pgMar w:top="4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8707C"/>
    <w:multiLevelType w:val="hybridMultilevel"/>
    <w:tmpl w:val="25929B0E"/>
    <w:lvl w:ilvl="0" w:tplc="E4F2A53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8ABC6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6AF817C6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5C908ED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17E4D814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3A18F8AC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8594F6A0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22EC193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34389FA6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998"/>
    <w:rsid w:val="00792998"/>
    <w:rsid w:val="00F4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14A"/>
  <w15:docId w15:val="{9A917CDA-F2AE-4FA5-BD22-4A805B8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8"/>
      <w:ind w:left="223" w:right="363" w:firstLine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Касторных</cp:lastModifiedBy>
  <cp:revision>2</cp:revision>
  <dcterms:created xsi:type="dcterms:W3CDTF">2025-10-27T17:31:00Z</dcterms:created>
  <dcterms:modified xsi:type="dcterms:W3CDTF">2025-10-27T17:32:00Z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Office Word 2007</vt:lpwstr>
  </property>
</Properties>
</file>